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910CF6" w:rsidRPr="00BA792D" w:rsidRDefault="00063A8B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44.55pt;margin-top:558.9pt;width:560.95pt;height:156.85pt;z-index:251683840;mso-width-relative:margin;mso-height-relative:margin" filled="f" stroked="f">
            <v:textbox style="mso-next-textbox:#_x0000_s1050">
              <w:txbxContent>
                <w:p w:rsidR="00313C37" w:rsidRDefault="00313C37" w:rsidP="00AD47DC">
                  <w:pPr>
                    <w:rPr>
                      <w:color w:val="92D050"/>
                      <w:sz w:val="34"/>
                    </w:rPr>
                  </w:pPr>
                  <w:r>
                    <w:rPr>
                      <w:color w:val="92D050"/>
                      <w:sz w:val="34"/>
                    </w:rPr>
                    <w:t>Important Note:</w:t>
                  </w:r>
                </w:p>
                <w:p w:rsidR="00AD47DC" w:rsidRPr="00AD47DC" w:rsidRDefault="00AD47DC" w:rsidP="00AD47DC">
                  <w:pPr>
                    <w:rPr>
                      <w:color w:val="92D050"/>
                      <w:sz w:val="34"/>
                    </w:rPr>
                  </w:pPr>
                  <w:r w:rsidRPr="00AD47DC">
                    <w:rPr>
                      <w:color w:val="92D050"/>
                      <w:sz w:val="3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9318D0">
        <w:rPr>
          <w:noProof/>
          <w:sz w:val="24"/>
        </w:rPr>
        <w:pict>
          <v:shape id="_x0000_s1046" type="#_x0000_t202" style="position:absolute;margin-left:-43.95pt;margin-top:288.6pt;width:560.95pt;height:197.7pt;z-index:251673600;mso-width-relative:margin;mso-height-relative:margin" o:regroupid="1" filled="f" stroked="f">
            <v:textbox style="mso-next-textbox:#_x0000_s1046">
              <w:txbxContent>
                <w:p w:rsidR="00F31EB8" w:rsidRDefault="00F31EB8" w:rsidP="0086252A">
                  <w:pPr>
                    <w:rPr>
                      <w:color w:val="FFFF00"/>
                      <w:sz w:val="34"/>
                    </w:rPr>
                  </w:pPr>
                  <w:r>
                    <w:rPr>
                      <w:color w:val="FFFF00"/>
                      <w:sz w:val="34"/>
                    </w:rPr>
                    <w:t>What we say!</w:t>
                  </w:r>
                </w:p>
                <w:p w:rsidR="00D33780" w:rsidRPr="001D7124" w:rsidRDefault="00AD47DC" w:rsidP="0086252A">
                  <w:pPr>
                    <w:rPr>
                      <w:color w:val="FFFF00"/>
                      <w:sz w:val="34"/>
                    </w:rPr>
                  </w:pPr>
                  <w:r>
                    <w:rPr>
                      <w:color w:val="FFFF00"/>
                      <w:sz w:val="34"/>
                    </w:rP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3A420C">
        <w:rPr>
          <w:noProof/>
          <w:sz w:val="24"/>
        </w:rPr>
        <w:pict>
          <v:shape id="_x0000_s1045" type="#_x0000_t202" style="position:absolute;margin-left:188.7pt;margin-top:97.8pt;width:302.4pt;height:119.15pt;z-index:251672576;mso-width-relative:margin;mso-height-relative:margin" o:regroupid="1" filled="f" stroked="f">
            <v:textbox style="mso-next-textbox:#_x0000_s1045">
              <w:txbxContent>
                <w:p w:rsidR="00D33780" w:rsidRPr="003A420C" w:rsidRDefault="00D33780" w:rsidP="00525B29">
                  <w:pPr>
                    <w:jc w:val="center"/>
                    <w:rPr>
                      <w:rFonts w:asciiTheme="majorHAnsi" w:hAnsiTheme="majorHAnsi"/>
                      <w:color w:val="FF0000"/>
                      <w:sz w:val="42"/>
                    </w:rPr>
                  </w:pPr>
                  <w:r w:rsidRPr="003A420C">
                    <w:rPr>
                      <w:rFonts w:asciiTheme="majorHAnsi" w:hAnsiTheme="majorHAnsi"/>
                      <w:color w:val="FF0000"/>
                      <w:sz w:val="42"/>
                    </w:rPr>
                    <w:t xml:space="preserve">Enjoy </w:t>
                  </w:r>
                  <w:r w:rsidRPr="003A420C">
                    <w:rPr>
                      <w:rFonts w:asciiTheme="majorHAnsi" w:hAnsiTheme="majorHAnsi"/>
                      <w:b/>
                      <w:color w:val="FF0000"/>
                      <w:sz w:val="74"/>
                    </w:rPr>
                    <w:t>70% OFF</w:t>
                  </w:r>
                  <w:r w:rsidRPr="003A420C">
                    <w:rPr>
                      <w:rFonts w:asciiTheme="majorHAnsi" w:hAnsiTheme="majorHAnsi"/>
                      <w:color w:val="FF0000"/>
                      <w:sz w:val="74"/>
                    </w:rPr>
                    <w:t xml:space="preserve"> </w:t>
                  </w:r>
                  <w:r w:rsidRPr="003A420C">
                    <w:rPr>
                      <w:rFonts w:asciiTheme="majorHAnsi" w:hAnsiTheme="majorHAnsi"/>
                      <w:color w:val="FF0000"/>
                      <w:sz w:val="42"/>
                    </w:rPr>
                    <w:t>for whole makeup kit</w:t>
                  </w:r>
                </w:p>
              </w:txbxContent>
            </v:textbox>
          </v:shape>
        </w:pict>
      </w:r>
      <w:r w:rsidR="003A420C">
        <w:rPr>
          <w:noProof/>
          <w:sz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43" type="#_x0000_t71" style="position:absolute;margin-left:-4.45pt;margin-top:85.9pt;width:153.95pt;height:137.95pt;z-index:251670528" o:regroupid="1" fillcolor="yellow" stroked="f"/>
        </w:pict>
      </w:r>
      <w:r w:rsidR="003A420C">
        <w:rPr>
          <w:noProof/>
          <w:sz w:val="24"/>
        </w:rPr>
        <w:pict>
          <v:shape id="_x0000_s1044" type="#_x0000_t202" style="position:absolute;margin-left:39.9pt;margin-top:124.65pt;width:68.1pt;height:51pt;z-index:251671552;mso-width-relative:margin;mso-height-relative:margin" o:regroupid="1" filled="f" stroked="f">
            <v:textbox style="mso-next-textbox:#_x0000_s1044">
              <w:txbxContent>
                <w:p w:rsidR="00D33780" w:rsidRPr="00AD47DC" w:rsidRDefault="00D33780" w:rsidP="00803A3E">
                  <w:pPr>
                    <w:jc w:val="center"/>
                    <w:rPr>
                      <w:rFonts w:asciiTheme="majorHAnsi" w:hAnsiTheme="majorHAnsi"/>
                      <w:color w:val="FF00FF"/>
                      <w:sz w:val="32"/>
                    </w:rPr>
                  </w:pPr>
                  <w:r w:rsidRPr="00AD47DC">
                    <w:rPr>
                      <w:rFonts w:asciiTheme="majorHAnsi" w:hAnsiTheme="majorHAnsi"/>
                      <w:color w:val="FF00FF"/>
                      <w:sz w:val="32"/>
                    </w:rPr>
                    <w:t>New Deal</w:t>
                  </w:r>
                </w:p>
              </w:txbxContent>
            </v:textbox>
          </v:shape>
        </w:pict>
      </w:r>
      <w:r w:rsidR="003A420C">
        <w:rPr>
          <w:noProof/>
          <w:sz w:val="24"/>
        </w:rPr>
        <w:pict>
          <v:rect id="_x0000_s1041" style="position:absolute;margin-left:-71.65pt;margin-top:-74.4pt;width:614.8pt;height:622.2pt;z-index:251668480" o:regroupid="1" fillcolor="black [3213]" stroked="f"/>
        </w:pict>
      </w:r>
      <w:r w:rsidR="003A420C" w:rsidRPr="003A420C">
        <w:rPr>
          <w:noProof/>
          <w:sz w:val="24"/>
          <w:lang w:eastAsia="zh-TW"/>
        </w:rPr>
        <w:pict>
          <v:rect id="_x0000_s1049" style="position:absolute;margin-left:0;margin-top:0;width:532pt;height:114.3pt;flip:x;z-index:251682816;mso-width-percent:1000;mso-wrap-distance-top:7.2pt;mso-wrap-distance-bottom:10.8pt;mso-position-horizontal:center;mso-position-horizontal-relative:page;mso-position-vertical:top;mso-position-vertical-relative:page;mso-width-percent:1000" o:allowincell="f" fillcolor="blue" stroked="f" strokecolor="white [3212]" strokeweight="1.5pt">
            <v:shadow on="t" color="#e36c0a [2409]" offset="-80pt,-36pt" offset2="-148pt,-60pt"/>
            <v:textbox style="mso-next-textbox:#_x0000_s1049;mso-fit-shape-to-text:t" inset="36pt,0,10.8pt,0">
              <w:txbxContent>
                <w:p w:rsidR="003A420C" w:rsidRPr="003A420C" w:rsidRDefault="003A420C" w:rsidP="003A420C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jc w:val="center"/>
                    <w:rPr>
                      <w:rFonts w:asciiTheme="majorHAnsi" w:eastAsiaTheme="majorEastAsia" w:hAnsiTheme="majorHAnsi" w:cstheme="majorBidi"/>
                      <w:b/>
                      <w:iCs/>
                      <w:color w:val="CCCC00"/>
                      <w:sz w:val="108"/>
                      <w:szCs w:val="36"/>
                    </w:rPr>
                  </w:pPr>
                  <w:r w:rsidRPr="003A420C">
                    <w:rPr>
                      <w:rFonts w:asciiTheme="majorHAnsi" w:eastAsiaTheme="majorEastAsia" w:hAnsiTheme="majorHAnsi" w:cstheme="majorBidi"/>
                      <w:b/>
                      <w:iCs/>
                      <w:color w:val="CCCC00"/>
                      <w:sz w:val="108"/>
                      <w:szCs w:val="36"/>
                    </w:rPr>
                    <w:t>Service Voucher</w:t>
                  </w:r>
                </w:p>
              </w:txbxContent>
            </v:textbox>
            <w10:wrap type="square" anchorx="page" anchory="page"/>
          </v:rect>
        </w:pict>
      </w:r>
    </w:p>
    <w:sectPr w:rsidR="00910CF6" w:rsidRPr="00BA792D" w:rsidSect="00CC4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compat>
    <w:useFELayout/>
  </w:compat>
  <w:rsids>
    <w:rsidRoot w:val="00BA792D"/>
    <w:rsid w:val="00063A8B"/>
    <w:rsid w:val="000D40B6"/>
    <w:rsid w:val="001541E2"/>
    <w:rsid w:val="00176DEA"/>
    <w:rsid w:val="001D7124"/>
    <w:rsid w:val="001F7CCD"/>
    <w:rsid w:val="00213659"/>
    <w:rsid w:val="00313C37"/>
    <w:rsid w:val="003A420C"/>
    <w:rsid w:val="004A6301"/>
    <w:rsid w:val="00525B29"/>
    <w:rsid w:val="00803A3E"/>
    <w:rsid w:val="00835ECA"/>
    <w:rsid w:val="0086252A"/>
    <w:rsid w:val="00910CF6"/>
    <w:rsid w:val="009318D0"/>
    <w:rsid w:val="00A46902"/>
    <w:rsid w:val="00AB0AF7"/>
    <w:rsid w:val="00AD47DC"/>
    <w:rsid w:val="00B3468E"/>
    <w:rsid w:val="00BA792D"/>
    <w:rsid w:val="00C77892"/>
    <w:rsid w:val="00CC059A"/>
    <w:rsid w:val="00CC4B36"/>
    <w:rsid w:val="00D33780"/>
    <w:rsid w:val="00D3567B"/>
    <w:rsid w:val="00EA2AED"/>
    <w:rsid w:val="00ED321C"/>
    <w:rsid w:val="00F31EB8"/>
    <w:rsid w:val="00F52EC5"/>
    <w:rsid w:val="00F5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red"/>
      <o:colormenu v:ext="edit" fillcolor="red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Voucher Template</vt:lpstr>
    </vt:vector>
  </TitlesOfParts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Voucher Template</dc:title>
  <dc:subject/>
  <dc:creator>www.wordtemplateshub.com</dc:creator>
  <cp:keywords/>
  <dc:description/>
  <cp:lastModifiedBy>ocean</cp:lastModifiedBy>
  <cp:revision>27</cp:revision>
  <dcterms:created xsi:type="dcterms:W3CDTF">2011-08-02T07:42:00Z</dcterms:created>
  <dcterms:modified xsi:type="dcterms:W3CDTF">2014-10-16T12:26:00Z</dcterms:modified>
</cp:coreProperties>
</file>